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1EA5" w14:textId="77777777" w:rsidR="0048349C" w:rsidRPr="000910EA" w:rsidRDefault="0048349C" w:rsidP="000910EA">
      <w:pPr>
        <w:jc w:val="center"/>
        <w:rPr>
          <w:b/>
          <w:bCs/>
          <w:sz w:val="32"/>
          <w:szCs w:val="32"/>
        </w:rPr>
      </w:pPr>
      <w:r w:rsidRPr="000910EA">
        <w:rPr>
          <w:b/>
          <w:bCs/>
          <w:sz w:val="32"/>
          <w:szCs w:val="32"/>
        </w:rPr>
        <w:t>Guided Interview</w:t>
      </w:r>
    </w:p>
    <w:p w14:paraId="7BBA3FD8" w14:textId="77777777" w:rsidR="0048349C" w:rsidRDefault="0048349C"/>
    <w:p w14:paraId="5CE20E16" w14:textId="0A239471" w:rsidR="0048349C" w:rsidRDefault="0048349C">
      <w:r>
        <w:t>Your questions may have the following components:</w:t>
      </w:r>
    </w:p>
    <w:p w14:paraId="19ABA86F" w14:textId="77777777" w:rsidR="0048349C" w:rsidRPr="00081543" w:rsidRDefault="0048349C"/>
    <w:p w14:paraId="3AF2BD19" w14:textId="77777777" w:rsidR="00CF7491" w:rsidRPr="00081543" w:rsidRDefault="0048349C" w:rsidP="0048349C">
      <w:pPr>
        <w:pStyle w:val="ListParagraph"/>
        <w:numPr>
          <w:ilvl w:val="0"/>
          <w:numId w:val="1"/>
        </w:numPr>
        <w:rPr>
          <w:rFonts w:eastAsiaTheme="minorEastAsia" w:cs="Times New Roman (Body CS)"/>
          <w:kern w:val="0"/>
          <w:lang w:val="en-MY" w:eastAsia="zh-CN"/>
          <w14:ligatures w14:val="none"/>
        </w:rPr>
      </w:pPr>
      <w:r w:rsidRPr="00081543">
        <w:t>What</w:t>
      </w:r>
      <w:r w:rsidR="00CF7491" w:rsidRPr="00081543">
        <w:t xml:space="preserve"> process are you focusing 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2A1" w14:paraId="155E80E0" w14:textId="77777777" w:rsidTr="006C3BF8">
        <w:tc>
          <w:tcPr>
            <w:tcW w:w="9350" w:type="dxa"/>
            <w:tcBorders>
              <w:top w:val="nil"/>
              <w:left w:val="nil"/>
              <w:right w:val="nil"/>
            </w:tcBorders>
          </w:tcPr>
          <w:p w14:paraId="4BAF0BA4" w14:textId="77777777" w:rsidR="002C02A1" w:rsidRDefault="002C02A1"/>
        </w:tc>
      </w:tr>
    </w:tbl>
    <w:p w14:paraId="6DB45018" w14:textId="454216E8" w:rsidR="002C02A1" w:rsidRPr="00081543" w:rsidRDefault="002C02A1" w:rsidP="00CF7491">
      <w:pPr>
        <w:rPr>
          <w:rFonts w:eastAsiaTheme="minorEastAsia" w:cs="Times New Roman (Body CS)"/>
          <w:kern w:val="0"/>
          <w:lang w:val="en-MY" w:eastAsia="zh-CN"/>
          <w14:ligatures w14:val="none"/>
        </w:rPr>
      </w:pPr>
    </w:p>
    <w:p w14:paraId="0EBB9E7E" w14:textId="6208FE38" w:rsidR="00CF7491" w:rsidRPr="00081543" w:rsidRDefault="00CF7491" w:rsidP="00CF7491">
      <w:pPr>
        <w:pStyle w:val="ListParagraph"/>
        <w:numPr>
          <w:ilvl w:val="0"/>
          <w:numId w:val="1"/>
        </w:numPr>
        <w:rPr>
          <w:rFonts w:eastAsiaTheme="minorEastAsia" w:cs="Times New Roman (Body CS)"/>
          <w:kern w:val="0"/>
          <w:lang w:val="en-MY" w:eastAsia="zh-CN"/>
          <w14:ligatures w14:val="none"/>
        </w:rPr>
      </w:pPr>
      <w:r w:rsidRPr="00081543">
        <w:t>What key points related to this process are you hoping to uncover?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319BE" w14:paraId="379B48DE" w14:textId="77777777" w:rsidTr="003319BE">
        <w:tc>
          <w:tcPr>
            <w:tcW w:w="9350" w:type="dxa"/>
            <w:tcBorders>
              <w:top w:val="nil"/>
            </w:tcBorders>
          </w:tcPr>
          <w:p w14:paraId="123C8A88" w14:textId="77777777" w:rsidR="003319BE" w:rsidRDefault="003319BE" w:rsidP="00CF7491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3319BE" w14:paraId="54D8C414" w14:textId="77777777" w:rsidTr="003319BE">
        <w:tc>
          <w:tcPr>
            <w:tcW w:w="9350" w:type="dxa"/>
          </w:tcPr>
          <w:p w14:paraId="5B472EBC" w14:textId="77777777" w:rsidR="003319BE" w:rsidRDefault="003319BE" w:rsidP="00CF7491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3319BE" w14:paraId="2D2AF3C4" w14:textId="77777777" w:rsidTr="003319BE">
        <w:tc>
          <w:tcPr>
            <w:tcW w:w="9350" w:type="dxa"/>
          </w:tcPr>
          <w:p w14:paraId="1AE70EAE" w14:textId="77777777" w:rsidR="003319BE" w:rsidRDefault="003319BE" w:rsidP="00CF7491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</w:tbl>
    <w:p w14:paraId="422B35CC" w14:textId="77777777" w:rsidR="00CF7491" w:rsidRPr="00081543" w:rsidRDefault="00CF7491" w:rsidP="00CF7491">
      <w:pPr>
        <w:rPr>
          <w:rFonts w:eastAsiaTheme="minorEastAsia" w:cs="Times New Roman (Body CS)"/>
          <w:kern w:val="0"/>
          <w:lang w:val="en-MY" w:eastAsia="zh-CN"/>
          <w14:ligatures w14:val="none"/>
        </w:rPr>
      </w:pPr>
    </w:p>
    <w:p w14:paraId="1E7B5AB3" w14:textId="77777777" w:rsidR="00CF7491" w:rsidRPr="00081543" w:rsidRDefault="00CF7491" w:rsidP="0048349C">
      <w:pPr>
        <w:pStyle w:val="ListParagraph"/>
        <w:numPr>
          <w:ilvl w:val="0"/>
          <w:numId w:val="1"/>
        </w:numPr>
        <w:rPr>
          <w:rFonts w:eastAsiaTheme="minorEastAsia" w:cs="Times New Roman (Body CS)"/>
          <w:kern w:val="0"/>
          <w:lang w:val="en-MY" w:eastAsia="zh-CN"/>
          <w14:ligatures w14:val="none"/>
        </w:rPr>
      </w:pPr>
      <w:r w:rsidRPr="00081543">
        <w:t>Who is involved?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0EA" w14:paraId="1F82E751" w14:textId="77777777" w:rsidTr="00143375">
        <w:tc>
          <w:tcPr>
            <w:tcW w:w="9350" w:type="dxa"/>
            <w:tcBorders>
              <w:top w:val="nil"/>
            </w:tcBorders>
          </w:tcPr>
          <w:p w14:paraId="3AE5DE03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61EEE2B0" w14:textId="77777777" w:rsidTr="00143375">
        <w:tc>
          <w:tcPr>
            <w:tcW w:w="9350" w:type="dxa"/>
          </w:tcPr>
          <w:p w14:paraId="7BF0DA2D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2B5DBE8D" w14:textId="77777777" w:rsidTr="00143375">
        <w:tc>
          <w:tcPr>
            <w:tcW w:w="9350" w:type="dxa"/>
          </w:tcPr>
          <w:p w14:paraId="247B5AF9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</w:tbl>
    <w:p w14:paraId="3C82B7F9" w14:textId="77777777" w:rsidR="00CF7491" w:rsidRPr="00081543" w:rsidRDefault="00CF7491" w:rsidP="00081543">
      <w:pPr>
        <w:rPr>
          <w:rFonts w:eastAsiaTheme="minorEastAsia" w:cs="Times New Roman (Body CS)"/>
          <w:kern w:val="0"/>
          <w:lang w:val="en-MY" w:eastAsia="zh-CN"/>
          <w14:ligatures w14:val="none"/>
        </w:rPr>
      </w:pPr>
    </w:p>
    <w:p w14:paraId="73AEA116" w14:textId="77777777" w:rsidR="00CF7491" w:rsidRPr="00081543" w:rsidRDefault="00CF7491" w:rsidP="0048349C">
      <w:pPr>
        <w:pStyle w:val="ListParagraph"/>
        <w:numPr>
          <w:ilvl w:val="0"/>
          <w:numId w:val="1"/>
        </w:numPr>
        <w:rPr>
          <w:rFonts w:eastAsiaTheme="minorEastAsia" w:cs="Times New Roman (Body CS)"/>
          <w:kern w:val="0"/>
          <w:lang w:val="en-MY" w:eastAsia="zh-CN"/>
          <w14:ligatures w14:val="none"/>
        </w:rPr>
      </w:pPr>
      <w:r w:rsidRPr="00081543">
        <w:t>When and why does the process happen?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0EA" w14:paraId="03AC69F5" w14:textId="77777777" w:rsidTr="00143375">
        <w:tc>
          <w:tcPr>
            <w:tcW w:w="9350" w:type="dxa"/>
            <w:tcBorders>
              <w:top w:val="nil"/>
            </w:tcBorders>
          </w:tcPr>
          <w:p w14:paraId="4663F4A0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53A9BF41" w14:textId="77777777" w:rsidTr="00143375">
        <w:tc>
          <w:tcPr>
            <w:tcW w:w="9350" w:type="dxa"/>
          </w:tcPr>
          <w:p w14:paraId="08698897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4F494E59" w14:textId="77777777" w:rsidTr="00143375">
        <w:tc>
          <w:tcPr>
            <w:tcW w:w="9350" w:type="dxa"/>
          </w:tcPr>
          <w:p w14:paraId="321AF582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</w:tbl>
    <w:p w14:paraId="7280E1A7" w14:textId="77777777" w:rsidR="00081543" w:rsidRPr="00081543" w:rsidRDefault="00081543" w:rsidP="00081543">
      <w:pPr>
        <w:rPr>
          <w:rFonts w:eastAsiaTheme="minorEastAsia" w:cs="Times New Roman (Body CS)"/>
          <w:kern w:val="0"/>
          <w:lang w:val="en-MY" w:eastAsia="zh-CN"/>
          <w14:ligatures w14:val="none"/>
        </w:rPr>
      </w:pPr>
    </w:p>
    <w:p w14:paraId="02028E35" w14:textId="77777777" w:rsidR="00CF7491" w:rsidRPr="00081543" w:rsidRDefault="00CF7491" w:rsidP="0048349C">
      <w:pPr>
        <w:pStyle w:val="ListParagraph"/>
        <w:numPr>
          <w:ilvl w:val="0"/>
          <w:numId w:val="1"/>
        </w:numPr>
        <w:rPr>
          <w:rFonts w:eastAsiaTheme="minorEastAsia" w:cs="Times New Roman (Body CS)"/>
          <w:kern w:val="0"/>
          <w:lang w:val="en-MY" w:eastAsia="zh-CN"/>
          <w14:ligatures w14:val="none"/>
        </w:rPr>
      </w:pPr>
      <w:r w:rsidRPr="00081543">
        <w:t>Describe the steps in the process.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10EA" w14:paraId="684E127B" w14:textId="77777777" w:rsidTr="00143375">
        <w:tc>
          <w:tcPr>
            <w:tcW w:w="9350" w:type="dxa"/>
            <w:tcBorders>
              <w:top w:val="nil"/>
            </w:tcBorders>
          </w:tcPr>
          <w:p w14:paraId="4A4F892B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14BDC293" w14:textId="77777777" w:rsidTr="00143375">
        <w:tc>
          <w:tcPr>
            <w:tcW w:w="9350" w:type="dxa"/>
          </w:tcPr>
          <w:p w14:paraId="1627ED0D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3D65EFFF" w14:textId="77777777" w:rsidTr="00143375">
        <w:tc>
          <w:tcPr>
            <w:tcW w:w="9350" w:type="dxa"/>
          </w:tcPr>
          <w:p w14:paraId="4EDE3361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0B132E03" w14:textId="77777777" w:rsidTr="00143375">
        <w:tc>
          <w:tcPr>
            <w:tcW w:w="9350" w:type="dxa"/>
          </w:tcPr>
          <w:p w14:paraId="5950C7F0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00C2707B" w14:textId="77777777" w:rsidTr="00143375">
        <w:tc>
          <w:tcPr>
            <w:tcW w:w="9350" w:type="dxa"/>
          </w:tcPr>
          <w:p w14:paraId="11C2FF22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51D9F5AA" w14:textId="77777777" w:rsidTr="00143375">
        <w:tc>
          <w:tcPr>
            <w:tcW w:w="9350" w:type="dxa"/>
          </w:tcPr>
          <w:p w14:paraId="48892EEC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49648D5F" w14:textId="77777777" w:rsidTr="00143375">
        <w:tc>
          <w:tcPr>
            <w:tcW w:w="9350" w:type="dxa"/>
          </w:tcPr>
          <w:p w14:paraId="23B7487C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3942BC48" w14:textId="77777777" w:rsidTr="00143375">
        <w:tc>
          <w:tcPr>
            <w:tcW w:w="9350" w:type="dxa"/>
          </w:tcPr>
          <w:p w14:paraId="06A313FE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49E1E0CC" w14:textId="77777777" w:rsidTr="00143375">
        <w:tc>
          <w:tcPr>
            <w:tcW w:w="9350" w:type="dxa"/>
          </w:tcPr>
          <w:p w14:paraId="74D92809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01562D13" w14:textId="77777777" w:rsidTr="00143375">
        <w:tc>
          <w:tcPr>
            <w:tcW w:w="9350" w:type="dxa"/>
          </w:tcPr>
          <w:p w14:paraId="5177F09A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3D9BCD5B" w14:textId="77777777" w:rsidTr="00143375">
        <w:tc>
          <w:tcPr>
            <w:tcW w:w="9350" w:type="dxa"/>
          </w:tcPr>
          <w:p w14:paraId="7C82B662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  <w:tr w:rsidR="000910EA" w14:paraId="6647B94C" w14:textId="77777777" w:rsidTr="00143375">
        <w:tc>
          <w:tcPr>
            <w:tcW w:w="9350" w:type="dxa"/>
          </w:tcPr>
          <w:p w14:paraId="39289E25" w14:textId="77777777" w:rsidR="000910EA" w:rsidRDefault="000910EA" w:rsidP="00143375">
            <w:pPr>
              <w:rPr>
                <w:rFonts w:eastAsiaTheme="minorEastAsia" w:cs="Times New Roman (Body CS)"/>
                <w:kern w:val="0"/>
                <w:lang w:val="en-MY" w:eastAsia="zh-CN"/>
                <w14:ligatures w14:val="none"/>
              </w:rPr>
            </w:pPr>
          </w:p>
        </w:tc>
      </w:tr>
    </w:tbl>
    <w:p w14:paraId="1217289B" w14:textId="77777777" w:rsidR="00081543" w:rsidRPr="00081543" w:rsidRDefault="00081543" w:rsidP="00CF7491"/>
    <w:sectPr w:rsidR="00081543" w:rsidRPr="00081543" w:rsidSect="004834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/>
      <w:pgMar w:top="2160" w:right="1440" w:bottom="1440" w:left="1440" w:header="562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3DEC" w14:textId="77777777" w:rsidR="00F27F7F" w:rsidRDefault="00F27F7F" w:rsidP="006A42CB">
      <w:r>
        <w:separator/>
      </w:r>
    </w:p>
  </w:endnote>
  <w:endnote w:type="continuationSeparator" w:id="0">
    <w:p w14:paraId="232EB20A" w14:textId="77777777" w:rsidR="00F27F7F" w:rsidRDefault="00F27F7F" w:rsidP="006A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 Semi 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08BD" w14:textId="0B69F9A6" w:rsidR="006A42CB" w:rsidRDefault="00C65CDF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78720" behindDoc="1" locked="0" layoutInCell="1" allowOverlap="1" wp14:anchorId="7B9B04E1" wp14:editId="4A226DE2">
          <wp:simplePos x="0" y="0"/>
          <wp:positionH relativeFrom="column">
            <wp:posOffset>1833880</wp:posOffset>
          </wp:positionH>
          <wp:positionV relativeFrom="paragraph">
            <wp:posOffset>-2903354</wp:posOffset>
          </wp:positionV>
          <wp:extent cx="5221116" cy="4069449"/>
          <wp:effectExtent l="0" t="0" r="0" b="0"/>
          <wp:wrapNone/>
          <wp:docPr id="173299847" name="Picture 173299847" descr="A yellow arrow i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72156" name="Picture 10" descr="A yellow arrow in a black background&#10;&#10;Description automatically generated with low confidence"/>
                  <pic:cNvPicPr/>
                </pic:nvPicPr>
                <pic:blipFill>
                  <a:blip r:embed="rId1">
                    <a:alphaModFix amt="1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1116" cy="4069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76672" behindDoc="1" locked="0" layoutInCell="1" allowOverlap="1" wp14:anchorId="183130C1" wp14:editId="0DEFB2E2">
          <wp:simplePos x="0" y="0"/>
          <wp:positionH relativeFrom="column">
            <wp:posOffset>3807193</wp:posOffset>
          </wp:positionH>
          <wp:positionV relativeFrom="paragraph">
            <wp:posOffset>113030</wp:posOffset>
          </wp:positionV>
          <wp:extent cx="2557145" cy="368300"/>
          <wp:effectExtent l="0" t="0" r="0" b="0"/>
          <wp:wrapNone/>
          <wp:docPr id="2101895220" name="Picture 210189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254263" name="Picture 13152542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A2134" w14:textId="2F5F06C5" w:rsidR="006A42CB" w:rsidRDefault="00027C67" w:rsidP="00027C67">
    <w:pPr>
      <w:pStyle w:val="Footer"/>
      <w:tabs>
        <w:tab w:val="clear" w:pos="4680"/>
        <w:tab w:val="clear" w:pos="9360"/>
        <w:tab w:val="left" w:pos="6237"/>
        <w:tab w:val="left" w:pos="710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6B70" w14:textId="48C47FED" w:rsidR="006A42CB" w:rsidRDefault="0001132F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8480" behindDoc="1" locked="0" layoutInCell="1" allowOverlap="1" wp14:anchorId="5C106740" wp14:editId="7F087A9D">
          <wp:simplePos x="0" y="0"/>
          <wp:positionH relativeFrom="column">
            <wp:posOffset>3778414</wp:posOffset>
          </wp:positionH>
          <wp:positionV relativeFrom="paragraph">
            <wp:posOffset>116840</wp:posOffset>
          </wp:positionV>
          <wp:extent cx="2558415" cy="368300"/>
          <wp:effectExtent l="0" t="0" r="0" b="0"/>
          <wp:wrapNone/>
          <wp:docPr id="321411200" name="Picture 321411200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484"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069AF4" wp14:editId="23B723B0">
              <wp:simplePos x="0" y="0"/>
              <wp:positionH relativeFrom="column">
                <wp:posOffset>-388620</wp:posOffset>
              </wp:positionH>
              <wp:positionV relativeFrom="paragraph">
                <wp:posOffset>-582131</wp:posOffset>
              </wp:positionV>
              <wp:extent cx="2379980" cy="1213485"/>
              <wp:effectExtent l="0" t="0" r="0" b="0"/>
              <wp:wrapNone/>
              <wp:docPr id="842517682" name="Text Box 842517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9980" cy="1213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3E524F" w14:textId="77777777" w:rsidR="006A42CB" w:rsidRPr="00F3149A" w:rsidRDefault="006A42CB" w:rsidP="006A42CB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66E88A6C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02133677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361D35EB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28B47DEF" w14:textId="77777777" w:rsidR="000518E9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31CF7FCF" w14:textId="3E377D96" w:rsidR="006A42CB" w:rsidRPr="000518E9" w:rsidRDefault="000518E9" w:rsidP="000518E9">
                          <w:pPr>
                            <w:pStyle w:val="BasicParagraph"/>
                            <w:rPr>
                              <w:rFonts w:ascii="Montserrat Semi Bold" w:hAnsi="Montserrat Semi Bold" w:cs="Montserrat Medium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</w:pPr>
                          <w:r w:rsidRPr="000518E9"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t>actt.albertadoctors.org</w:t>
                          </w:r>
                          <w:r w:rsidR="00917484"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softHyphen/>
                          </w:r>
                          <w:r w:rsidR="00917484">
                            <w:rPr>
                              <w:rFonts w:ascii="Montserrat Semi Bold" w:hAnsi="Montserrat Semi Bold" w:cs="Montserrat Semi Bold"/>
                              <w:b/>
                              <w:bCs/>
                              <w:color w:val="D8AC26"/>
                              <w:sz w:val="20"/>
                              <w:szCs w:val="20"/>
                            </w:rP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069AF4" id="_x0000_t202" coordsize="21600,21600" o:spt="202" path="m,l,21600r21600,l21600,xe">
              <v:stroke joinstyle="miter"/>
              <v:path gradientshapeok="t" o:connecttype="rect"/>
            </v:shapetype>
            <v:shape id="Text Box 842517682" o:spid="_x0000_s1026" type="#_x0000_t202" style="position:absolute;margin-left:-30.6pt;margin-top:-45.85pt;width:187.4pt;height:9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" filled="f" stroked="f" strokeweight=".5pt">
              <v:textbox>
                <w:txbxContent>
                  <w:p w14:paraId="793E524F" w14:textId="77777777" w:rsidR="006A42CB" w:rsidRPr="00F3149A" w:rsidRDefault="006A42CB" w:rsidP="006A42CB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66E88A6C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02133677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361D35EB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28B47DEF" w14:textId="77777777" w:rsidR="000518E9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31CF7FCF" w14:textId="3E377D96" w:rsidR="006A42CB" w:rsidRPr="000518E9" w:rsidRDefault="000518E9" w:rsidP="000518E9">
                    <w:pPr>
                      <w:pStyle w:val="BasicParagraph"/>
                      <w:rPr>
                        <w:rFonts w:ascii="Montserrat Semi Bold" w:hAnsi="Montserrat Semi Bold" w:cs="Montserrat Medium"/>
                        <w:b/>
                        <w:bCs/>
                        <w:color w:val="D8AC26"/>
                        <w:sz w:val="20"/>
                        <w:szCs w:val="20"/>
                      </w:rPr>
                    </w:pPr>
                    <w:r w:rsidRPr="000518E9"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t>actt.albertadoctors.org</w:t>
                    </w:r>
                    <w:r w:rsidR="00917484"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softHyphen/>
                    </w:r>
                    <w:r w:rsidR="00917484">
                      <w:rPr>
                        <w:rFonts w:ascii="Montserrat Semi Bold" w:hAnsi="Montserrat Semi Bold" w:cs="Montserrat Semi Bold"/>
                        <w:b/>
                        <w:bCs/>
                        <w:color w:val="D8AC26"/>
                        <w:sz w:val="20"/>
                        <w:szCs w:val="20"/>
                      </w:rPr>
                      <w:softHyphen/>
                    </w:r>
                  </w:p>
                </w:txbxContent>
              </v:textbox>
            </v:shape>
          </w:pict>
        </mc:Fallback>
      </mc:AlternateContent>
    </w:r>
    <w:r w:rsidR="000518E9"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8D690EB" wp14:editId="1E228E4B">
              <wp:simplePos x="0" y="0"/>
              <wp:positionH relativeFrom="column">
                <wp:posOffset>-2246671</wp:posOffset>
              </wp:positionH>
              <wp:positionV relativeFrom="paragraph">
                <wp:posOffset>-806040</wp:posOffset>
              </wp:positionV>
              <wp:extent cx="9227820" cy="1471008"/>
              <wp:effectExtent l="0" t="0" r="5080" b="2540"/>
              <wp:wrapNone/>
              <wp:docPr id="8833852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7820" cy="1471008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9F75FA" id="Rectangle 5" o:spid="_x0000_s1026" style="position:absolute;margin-left:-176.9pt;margin-top:-63.45pt;width:726.6pt;height:11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" fillcolor="#005c8f" stroked="f" strokeweight="1pt"/>
          </w:pict>
        </mc:Fallback>
      </mc:AlternateContent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58D8C303" wp14:editId="7378721D">
          <wp:simplePos x="0" y="0"/>
          <wp:positionH relativeFrom="column">
            <wp:posOffset>1761689</wp:posOffset>
          </wp:positionH>
          <wp:positionV relativeFrom="paragraph">
            <wp:posOffset>-3688030</wp:posOffset>
          </wp:positionV>
          <wp:extent cx="5221116" cy="4069449"/>
          <wp:effectExtent l="0" t="0" r="0" b="0"/>
          <wp:wrapNone/>
          <wp:docPr id="2120998906" name="Picture 2120998906" descr="A yellow arrow i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872156" name="Picture 10" descr="A yellow arrow in a black background&#10;&#10;Description automatically generated with low confidence"/>
                  <pic:cNvPicPr/>
                </pic:nvPicPr>
                <pic:blipFill>
                  <a:blip r:embed="rId2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8216" cy="4074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5408" behindDoc="1" locked="0" layoutInCell="1" allowOverlap="1" wp14:anchorId="5D1BC230" wp14:editId="1E5651A6">
          <wp:simplePos x="0" y="0"/>
          <wp:positionH relativeFrom="column">
            <wp:posOffset>8046085</wp:posOffset>
          </wp:positionH>
          <wp:positionV relativeFrom="paragraph">
            <wp:posOffset>519430</wp:posOffset>
          </wp:positionV>
          <wp:extent cx="2500630" cy="360045"/>
          <wp:effectExtent l="0" t="0" r="0" b="0"/>
          <wp:wrapNone/>
          <wp:docPr id="2075019697" name="Picture 207501969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371A539" wp14:editId="24AE62FC">
              <wp:simplePos x="0" y="0"/>
              <wp:positionH relativeFrom="column">
                <wp:posOffset>-4177030</wp:posOffset>
              </wp:positionH>
              <wp:positionV relativeFrom="paragraph">
                <wp:posOffset>2087245</wp:posOffset>
              </wp:positionV>
              <wp:extent cx="8171180" cy="1830070"/>
              <wp:effectExtent l="0" t="0" r="0" b="0"/>
              <wp:wrapNone/>
              <wp:docPr id="79164398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71180" cy="1830070"/>
                      </a:xfrm>
                      <a:prstGeom prst="rect">
                        <a:avLst/>
                      </a:prstGeom>
                      <a:solidFill>
                        <a:srgbClr val="005C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59F6E7" id="Rectangle 5" o:spid="_x0000_s1026" style="position:absolute;margin-left:-328.9pt;margin-top:164.35pt;width:643.4pt;height:144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" fillcolor="#005c8f" stroked="f" strokeweight="1pt"/>
          </w:pict>
        </mc:Fallback>
      </mc:AlternateContent>
    </w:r>
    <w:r w:rsidR="006A42CB">
      <w:rPr>
        <w:rFonts w:ascii="Arial" w:hAnsi="Arial" w:cs="Arial"/>
        <w:noProof/>
        <w:color w:val="000000" w:themeColor="text1"/>
        <w:spacing w:val="5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03F3173C" wp14:editId="397A5227">
          <wp:simplePos x="0" y="0"/>
          <wp:positionH relativeFrom="column">
            <wp:posOffset>6116955</wp:posOffset>
          </wp:positionH>
          <wp:positionV relativeFrom="paragraph">
            <wp:posOffset>3615055</wp:posOffset>
          </wp:positionV>
          <wp:extent cx="2500630" cy="360045"/>
          <wp:effectExtent l="0" t="0" r="0" b="0"/>
          <wp:wrapNone/>
          <wp:docPr id="17499877" name="Picture 17499877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038259" name="Picture 4" descr="A black background with white 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6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42CB"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8C820" wp14:editId="66147285">
              <wp:simplePos x="0" y="0"/>
              <wp:positionH relativeFrom="column">
                <wp:posOffset>-2046308</wp:posOffset>
              </wp:positionH>
              <wp:positionV relativeFrom="paragraph">
                <wp:posOffset>2473943</wp:posOffset>
              </wp:positionV>
              <wp:extent cx="1929384" cy="881380"/>
              <wp:effectExtent l="0" t="0" r="0" b="0"/>
              <wp:wrapNone/>
              <wp:docPr id="1291517928" name="Text Box 12915179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9384" cy="881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BA23A" w14:textId="77777777" w:rsidR="006A42CB" w:rsidRPr="00F3149A" w:rsidRDefault="006A42CB" w:rsidP="006A42CB">
                          <w:pPr>
                            <w:pStyle w:val="RecieverName-ACT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3149A">
                            <w:rPr>
                              <w:b/>
                              <w:bCs/>
                              <w:color w:val="FFFFFF" w:themeColor="background1"/>
                            </w:rPr>
                            <w:t>ACTT</w:t>
                          </w:r>
                        </w:p>
                        <w:p w14:paraId="7D7B56D2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12230 106 ave nw</w:t>
                          </w:r>
                        </w:p>
                        <w:p w14:paraId="7FBEA8A0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color w:val="FFFFFF" w:themeColor="background1"/>
                            </w:rPr>
                            <w:t>edmon</w:t>
                          </w:r>
                          <w:r>
                            <w:rPr>
                              <w:color w:val="FFFFFF" w:themeColor="background1"/>
                            </w:rPr>
                            <w:t>T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>on, ab t5n 3z1</w:t>
                          </w:r>
                        </w:p>
                        <w:p w14:paraId="50580985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P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870.482.2626 </w:t>
                          </w: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780.482.5445</w:t>
                          </w:r>
                        </w:p>
                        <w:p w14:paraId="5C7215D8" w14:textId="77777777" w:rsidR="006A42CB" w:rsidRPr="00A32555" w:rsidRDefault="006A42CB" w:rsidP="006A42CB">
                          <w:pPr>
                            <w:pStyle w:val="DatePositionCompanyAddress-ACTT"/>
                            <w:rPr>
                              <w:color w:val="FFFFFF" w:themeColor="background1"/>
                            </w:rPr>
                          </w:pPr>
                          <w:r w:rsidRPr="00A32555">
                            <w:rPr>
                              <w:b/>
                              <w:bCs/>
                              <w:color w:val="D6AE22"/>
                            </w:rPr>
                            <w:t>TF</w:t>
                          </w:r>
                          <w:r w:rsidRPr="00A32555">
                            <w:rPr>
                              <w:color w:val="FFFFFF" w:themeColor="background1"/>
                            </w:rPr>
                            <w:t xml:space="preserve"> 1.800.272.9680 </w:t>
                          </w:r>
                        </w:p>
                        <w:p w14:paraId="1FBCFA34" w14:textId="77777777" w:rsidR="006A42CB" w:rsidRPr="00A32555" w:rsidRDefault="006A42CB" w:rsidP="006A42CB">
                          <w:pPr>
                            <w:spacing w:after="80"/>
                            <w:rPr>
                              <w:rFonts w:ascii="Arial" w:hAnsi="Arial" w:cs="Arial"/>
                              <w:color w:val="FFFFFF" w:themeColor="background1"/>
                              <w:spacing w:val="10"/>
                              <w:kern w:val="1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2FD76499" w14:textId="77777777" w:rsidR="006A42CB" w:rsidRPr="00A32555" w:rsidRDefault="006A42CB" w:rsidP="006A42CB">
                          <w:pPr>
                            <w:spacing w:after="80"/>
                            <w:rPr>
                              <w:color w:val="FFFFFF" w:themeColor="background1"/>
                              <w:lang w:val="en-US"/>
                            </w:rPr>
                          </w:pPr>
                        </w:p>
                        <w:p w14:paraId="753B14E6" w14:textId="77777777" w:rsidR="006A42CB" w:rsidRPr="00A32555" w:rsidRDefault="006A42CB" w:rsidP="006A42CB">
                          <w:pPr>
                            <w:spacing w:after="8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58C820" id="Text Box 1291517928" o:spid="_x0000_s1027" type="#_x0000_t202" style="position:absolute;margin-left:-161.15pt;margin-top:194.8pt;width:151.9pt;height:6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" filled="f" stroked="f" strokeweight=".5pt">
              <v:textbox>
                <w:txbxContent>
                  <w:p w14:paraId="32ABA23A" w14:textId="77777777" w:rsidR="006A42CB" w:rsidRPr="00F3149A" w:rsidRDefault="006A42CB" w:rsidP="006A42CB">
                    <w:pPr>
                      <w:pStyle w:val="RecieverName-ACTT"/>
                      <w:rPr>
                        <w:b/>
                        <w:bCs/>
                        <w:color w:val="FFFFFF" w:themeColor="background1"/>
                      </w:rPr>
                    </w:pPr>
                    <w:r w:rsidRPr="00F3149A">
                      <w:rPr>
                        <w:b/>
                        <w:bCs/>
                        <w:color w:val="FFFFFF" w:themeColor="background1"/>
                      </w:rPr>
                      <w:t>ACTT</w:t>
                    </w:r>
                  </w:p>
                  <w:p w14:paraId="7D7B56D2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12230 106 ave nw</w:t>
                    </w:r>
                  </w:p>
                  <w:p w14:paraId="7FBEA8A0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color w:val="FFFFFF" w:themeColor="background1"/>
                      </w:rPr>
                      <w:t>edmon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Pr="00A32555">
                      <w:rPr>
                        <w:color w:val="FFFFFF" w:themeColor="background1"/>
                      </w:rPr>
                      <w:t>on, ab t5n 3z1</w:t>
                    </w:r>
                  </w:p>
                  <w:p w14:paraId="50580985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P</w:t>
                    </w:r>
                    <w:r w:rsidRPr="00A32555">
                      <w:rPr>
                        <w:color w:val="FFFFFF" w:themeColor="background1"/>
                      </w:rPr>
                      <w:t xml:space="preserve"> 870.482.2626 </w:t>
                    </w:r>
                    <w:r w:rsidRPr="00A32555">
                      <w:rPr>
                        <w:b/>
                        <w:bCs/>
                        <w:color w:val="D6AE22"/>
                      </w:rPr>
                      <w:t>F</w:t>
                    </w:r>
                    <w:r w:rsidRPr="00A32555">
                      <w:rPr>
                        <w:color w:val="FFFFFF" w:themeColor="background1"/>
                      </w:rPr>
                      <w:t xml:space="preserve"> 780.482.5445</w:t>
                    </w:r>
                  </w:p>
                  <w:p w14:paraId="5C7215D8" w14:textId="77777777" w:rsidR="006A42CB" w:rsidRPr="00A32555" w:rsidRDefault="006A42CB" w:rsidP="006A42CB">
                    <w:pPr>
                      <w:pStyle w:val="DatePositionCompanyAddress-ACTT"/>
                      <w:rPr>
                        <w:color w:val="FFFFFF" w:themeColor="background1"/>
                      </w:rPr>
                    </w:pPr>
                    <w:r w:rsidRPr="00A32555">
                      <w:rPr>
                        <w:b/>
                        <w:bCs/>
                        <w:color w:val="D6AE22"/>
                      </w:rPr>
                      <w:t>TF</w:t>
                    </w:r>
                    <w:r w:rsidRPr="00A32555">
                      <w:rPr>
                        <w:color w:val="FFFFFF" w:themeColor="background1"/>
                      </w:rPr>
                      <w:t xml:space="preserve"> 1.800.272.9680 </w:t>
                    </w:r>
                  </w:p>
                  <w:p w14:paraId="1FBCFA34" w14:textId="77777777" w:rsidR="006A42CB" w:rsidRPr="00A32555" w:rsidRDefault="006A42CB" w:rsidP="006A42CB">
                    <w:pPr>
                      <w:spacing w:after="80"/>
                      <w:rPr>
                        <w:rFonts w:ascii="Arial" w:hAnsi="Arial" w:cs="Arial"/>
                        <w:color w:val="FFFFFF" w:themeColor="background1"/>
                        <w:spacing w:val="10"/>
                        <w:kern w:val="10"/>
                        <w:sz w:val="16"/>
                        <w:szCs w:val="16"/>
                        <w:lang w:val="en-US"/>
                      </w:rPr>
                    </w:pPr>
                  </w:p>
                  <w:p w14:paraId="2FD76499" w14:textId="77777777" w:rsidR="006A42CB" w:rsidRPr="00A32555" w:rsidRDefault="006A42CB" w:rsidP="006A42CB">
                    <w:pPr>
                      <w:spacing w:after="80"/>
                      <w:rPr>
                        <w:color w:val="FFFFFF" w:themeColor="background1"/>
                        <w:lang w:val="en-US"/>
                      </w:rPr>
                    </w:pPr>
                  </w:p>
                  <w:p w14:paraId="753B14E6" w14:textId="77777777" w:rsidR="006A42CB" w:rsidRPr="00A32555" w:rsidRDefault="006A42CB" w:rsidP="006A42CB">
                    <w:pPr>
                      <w:spacing w:after="8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C997" w14:textId="77777777" w:rsidR="00F27F7F" w:rsidRDefault="00F27F7F" w:rsidP="006A42CB">
      <w:r>
        <w:separator/>
      </w:r>
    </w:p>
  </w:footnote>
  <w:footnote w:type="continuationSeparator" w:id="0">
    <w:p w14:paraId="7E3AF255" w14:textId="77777777" w:rsidR="00F27F7F" w:rsidRDefault="00F27F7F" w:rsidP="006A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0D96" w14:textId="086434B1" w:rsidR="006A42CB" w:rsidRDefault="006A42CB">
    <w:pPr>
      <w:pStyle w:val="Header"/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7BE7BE6" wp14:editId="3BADB832">
              <wp:simplePos x="0" y="0"/>
              <wp:positionH relativeFrom="margin">
                <wp:posOffset>-288759</wp:posOffset>
              </wp:positionH>
              <wp:positionV relativeFrom="paragraph">
                <wp:posOffset>635301</wp:posOffset>
              </wp:positionV>
              <wp:extent cx="6513095" cy="12144"/>
              <wp:effectExtent l="12700" t="12700" r="15240" b="13335"/>
              <wp:wrapNone/>
              <wp:docPr id="1295421549" name="Straight Connector 12954215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095" cy="12144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827F73" id="Straight Connector 12954215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75pt,50pt" to="490.1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" strokecolor="#d6ae22" strokeweight="1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5C8350E3" wp14:editId="1144A025">
          <wp:simplePos x="0" y="0"/>
          <wp:positionH relativeFrom="column">
            <wp:posOffset>-518026</wp:posOffset>
          </wp:positionH>
          <wp:positionV relativeFrom="paragraph">
            <wp:posOffset>-101600</wp:posOffset>
          </wp:positionV>
          <wp:extent cx="1287780" cy="715645"/>
          <wp:effectExtent l="0" t="0" r="0" b="0"/>
          <wp:wrapNone/>
          <wp:docPr id="409854065" name="Picture 409854065" descr="A picture containing graphics, font, logo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381035" name="Picture 1" descr="A picture containing graphics, font, logo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06B9" w14:textId="52BD2D17" w:rsidR="006A42CB" w:rsidRDefault="000518E9" w:rsidP="006A42CB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F735EF" wp14:editId="4574BA78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52280" id="Straight Connector 155099254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" strokecolor="#d6ae22" strokeweight="1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670528" behindDoc="0" locked="0" layoutInCell="1" allowOverlap="1" wp14:anchorId="7CCFA996" wp14:editId="57447699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138373972" name="Picture 138373972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4381B"/>
    <w:multiLevelType w:val="hybridMultilevel"/>
    <w:tmpl w:val="348058C4"/>
    <w:lvl w:ilvl="0" w:tplc="E03853B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494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CB"/>
    <w:rsid w:val="0001132F"/>
    <w:rsid w:val="00027C67"/>
    <w:rsid w:val="000518E9"/>
    <w:rsid w:val="00081543"/>
    <w:rsid w:val="000910EA"/>
    <w:rsid w:val="000C74AE"/>
    <w:rsid w:val="002C02A1"/>
    <w:rsid w:val="002E6FC2"/>
    <w:rsid w:val="00320189"/>
    <w:rsid w:val="003319BE"/>
    <w:rsid w:val="0048349C"/>
    <w:rsid w:val="006A42CB"/>
    <w:rsid w:val="006C3BF8"/>
    <w:rsid w:val="00722805"/>
    <w:rsid w:val="007A2489"/>
    <w:rsid w:val="00917484"/>
    <w:rsid w:val="00924166"/>
    <w:rsid w:val="009D2870"/>
    <w:rsid w:val="00B434AF"/>
    <w:rsid w:val="00C65CDF"/>
    <w:rsid w:val="00CF7491"/>
    <w:rsid w:val="00E35B79"/>
    <w:rsid w:val="00F0573E"/>
    <w:rsid w:val="00F27F7F"/>
    <w:rsid w:val="00F5071A"/>
    <w:rsid w:val="00F6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E5A6F"/>
  <w15:chartTrackingRefBased/>
  <w15:docId w15:val="{BC7F1EE5-CA2E-1C46-AA73-6C5369D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18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2CB"/>
  </w:style>
  <w:style w:type="paragraph" w:styleId="Footer">
    <w:name w:val="footer"/>
    <w:basedOn w:val="Normal"/>
    <w:link w:val="FooterChar"/>
    <w:uiPriority w:val="99"/>
    <w:unhideWhenUsed/>
    <w:rsid w:val="006A4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2CB"/>
  </w:style>
  <w:style w:type="paragraph" w:customStyle="1" w:styleId="RecieverName-ACTT">
    <w:name w:val="Reciever Name - ACTT"/>
    <w:basedOn w:val="Normal"/>
    <w:qFormat/>
    <w:rsid w:val="006A42CB"/>
    <w:pPr>
      <w:spacing w:line="240" w:lineRule="exact"/>
    </w:pPr>
    <w:rPr>
      <w:rFonts w:eastAsiaTheme="minorEastAsia" w:cs="Times New Roman (Body CS)"/>
      <w:color w:val="005C8F"/>
      <w:kern w:val="0"/>
      <w:lang w:val="en-MY" w:eastAsia="zh-CN"/>
      <w14:ligatures w14:val="none"/>
    </w:rPr>
  </w:style>
  <w:style w:type="paragraph" w:customStyle="1" w:styleId="DatePositionCompanyAddress-ACTT">
    <w:name w:val="DatePositionCompanyAddress - ACTT"/>
    <w:next w:val="Normal"/>
    <w:qFormat/>
    <w:rsid w:val="006A42CB"/>
    <w:pPr>
      <w:spacing w:line="240" w:lineRule="exact"/>
    </w:pPr>
    <w:rPr>
      <w:rFonts w:eastAsiaTheme="minorEastAsia" w:cs="Arial"/>
      <w:caps/>
      <w:color w:val="5F605D"/>
      <w:spacing w:val="10"/>
      <w:kern w:val="10"/>
      <w:sz w:val="18"/>
      <w:szCs w:val="16"/>
      <w:lang w:val="en-US" w:eastAsia="zh-CN"/>
      <w14:ligatures w14:val="none"/>
    </w:rPr>
  </w:style>
  <w:style w:type="paragraph" w:customStyle="1" w:styleId="LetterBody-ACTT">
    <w:name w:val="Letter Body - ACTT"/>
    <w:basedOn w:val="Normal"/>
    <w:qFormat/>
    <w:rsid w:val="006A42CB"/>
    <w:pPr>
      <w:spacing w:before="120" w:after="240" w:line="280" w:lineRule="exact"/>
    </w:pPr>
    <w:rPr>
      <w:rFonts w:eastAsiaTheme="minorEastAsia" w:cs="Times New Roman (Body CS)"/>
      <w:color w:val="5F605D"/>
      <w:kern w:val="0"/>
      <w:sz w:val="20"/>
      <w:lang w:val="en-MY" w:eastAsia="zh-CN"/>
      <w14:ligatures w14:val="none"/>
    </w:rPr>
  </w:style>
  <w:style w:type="paragraph" w:customStyle="1" w:styleId="SenderName-ACTT">
    <w:name w:val="Sender Name -ACTT"/>
    <w:qFormat/>
    <w:rsid w:val="006A42CB"/>
    <w:pPr>
      <w:spacing w:before="720" w:after="120" w:line="360" w:lineRule="auto"/>
    </w:pPr>
    <w:rPr>
      <w:rFonts w:eastAsiaTheme="minorEastAsia" w:cs="Times New Roman (Body CS)"/>
      <w:color w:val="005C8F"/>
      <w:kern w:val="0"/>
      <w:sz w:val="28"/>
      <w:lang w:val="en-MY" w:eastAsia="zh-CN"/>
      <w14:ligatures w14:val="none"/>
    </w:rPr>
  </w:style>
  <w:style w:type="paragraph" w:customStyle="1" w:styleId="Date-ACTT">
    <w:name w:val="Date - ACTT"/>
    <w:qFormat/>
    <w:rsid w:val="006A42CB"/>
    <w:pPr>
      <w:spacing w:after="120" w:line="360" w:lineRule="auto"/>
    </w:pPr>
    <w:rPr>
      <w:rFonts w:ascii="Syntax LT Std" w:eastAsiaTheme="minorEastAsia" w:hAnsi="Syntax LT Std" w:cs="Arial"/>
      <w:color w:val="5F605D"/>
      <w:spacing w:val="10"/>
      <w:kern w:val="10"/>
      <w:sz w:val="18"/>
      <w:szCs w:val="16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0518E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BasicParagraph">
    <w:name w:val="[Basic Paragraph]"/>
    <w:basedOn w:val="Normal"/>
    <w:uiPriority w:val="99"/>
    <w:rsid w:val="000518E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48349C"/>
    <w:pPr>
      <w:ind w:left="720"/>
      <w:contextualSpacing/>
    </w:pPr>
  </w:style>
  <w:style w:type="table" w:styleId="TableGrid">
    <w:name w:val="Table Grid"/>
    <w:basedOn w:val="TableNormal"/>
    <w:uiPriority w:val="39"/>
    <w:rsid w:val="002C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28206-58EB-419A-83C3-3E8E2580D4A1}"/>
</file>

<file path=customXml/itemProps2.xml><?xml version="1.0" encoding="utf-8"?>
<ds:datastoreItem xmlns:ds="http://schemas.openxmlformats.org/officeDocument/2006/customXml" ds:itemID="{B0E3A4B3-FD90-40C9-80EF-D2E7FFCBD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Hellec</dc:creator>
  <cp:keywords/>
  <dc:description/>
  <cp:lastModifiedBy>Tamara Reichert</cp:lastModifiedBy>
  <cp:revision>9</cp:revision>
  <cp:lastPrinted>2023-05-29T20:43:00Z</cp:lastPrinted>
  <dcterms:created xsi:type="dcterms:W3CDTF">2023-09-25T15:54:00Z</dcterms:created>
  <dcterms:modified xsi:type="dcterms:W3CDTF">2023-09-25T16:00:00Z</dcterms:modified>
</cp:coreProperties>
</file>